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09" w:rsidRPr="00105E94" w:rsidRDefault="007F0009" w:rsidP="007F0009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105E94">
        <w:rPr>
          <w:b/>
          <w:bCs/>
          <w:sz w:val="28"/>
          <w:szCs w:val="28"/>
          <w:lang w:eastAsia="en-GB"/>
        </w:rPr>
        <w:t>Примерный план проведения</w:t>
      </w:r>
    </w:p>
    <w:p w:rsidR="007F0009" w:rsidRPr="00105E94" w:rsidRDefault="007F0009" w:rsidP="007F0009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105E94">
        <w:rPr>
          <w:b/>
          <w:bCs/>
          <w:sz w:val="28"/>
          <w:szCs w:val="28"/>
          <w:lang w:val="en-US" w:eastAsia="en-GB"/>
        </w:rPr>
        <w:t>IV</w:t>
      </w:r>
      <w:r w:rsidRPr="00105E94">
        <w:rPr>
          <w:b/>
          <w:bCs/>
          <w:sz w:val="28"/>
          <w:szCs w:val="28"/>
          <w:lang w:eastAsia="en-GB"/>
        </w:rPr>
        <w:t xml:space="preserve"> Регионального чемпионата «Молодые профессионалы»</w:t>
      </w:r>
    </w:p>
    <w:p w:rsidR="007F0009" w:rsidRPr="00105E94" w:rsidRDefault="007F0009" w:rsidP="007F0009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105E94">
        <w:rPr>
          <w:b/>
          <w:bCs/>
          <w:sz w:val="28"/>
          <w:szCs w:val="28"/>
          <w:lang w:eastAsia="en-GB"/>
        </w:rPr>
        <w:t>(</w:t>
      </w:r>
      <w:proofErr w:type="spellStart"/>
      <w:r w:rsidRPr="00105E94">
        <w:rPr>
          <w:b/>
          <w:bCs/>
          <w:sz w:val="28"/>
          <w:szCs w:val="28"/>
          <w:lang w:val="en-US" w:eastAsia="en-GB"/>
        </w:rPr>
        <w:t>WorldSkills</w:t>
      </w:r>
      <w:proofErr w:type="spellEnd"/>
      <w:r w:rsidRPr="00105E94">
        <w:rPr>
          <w:b/>
          <w:bCs/>
          <w:sz w:val="28"/>
          <w:szCs w:val="28"/>
          <w:lang w:eastAsia="en-GB"/>
        </w:rPr>
        <w:t xml:space="preserve"> </w:t>
      </w:r>
      <w:r w:rsidRPr="00105E94">
        <w:rPr>
          <w:b/>
          <w:bCs/>
          <w:sz w:val="28"/>
          <w:szCs w:val="28"/>
          <w:lang w:val="en-US" w:eastAsia="en-GB"/>
        </w:rPr>
        <w:t>Russia</w:t>
      </w:r>
      <w:r w:rsidR="00933B4E">
        <w:rPr>
          <w:b/>
          <w:bCs/>
          <w:sz w:val="28"/>
          <w:szCs w:val="28"/>
          <w:lang w:eastAsia="en-GB"/>
        </w:rPr>
        <w:t>) г.</w:t>
      </w:r>
      <w:r w:rsidR="002C414B">
        <w:rPr>
          <w:b/>
          <w:bCs/>
          <w:sz w:val="28"/>
          <w:szCs w:val="28"/>
          <w:lang w:eastAsia="en-GB"/>
        </w:rPr>
        <w:t xml:space="preserve"> </w:t>
      </w:r>
      <w:r w:rsidR="00933B4E">
        <w:rPr>
          <w:b/>
          <w:bCs/>
          <w:sz w:val="28"/>
          <w:szCs w:val="28"/>
          <w:lang w:eastAsia="en-GB"/>
        </w:rPr>
        <w:t>Ярославль</w:t>
      </w:r>
      <w:r w:rsidRPr="00105E94">
        <w:rPr>
          <w:b/>
          <w:bCs/>
          <w:sz w:val="28"/>
          <w:szCs w:val="28"/>
          <w:lang w:eastAsia="en-GB"/>
        </w:rPr>
        <w:t xml:space="preserve"> 2017</w:t>
      </w:r>
    </w:p>
    <w:p w:rsidR="007F0009" w:rsidRPr="006A1433" w:rsidRDefault="007F0009" w:rsidP="006A1433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105E94">
        <w:rPr>
          <w:b/>
          <w:bCs/>
          <w:sz w:val="28"/>
          <w:szCs w:val="28"/>
          <w:lang w:eastAsia="en-GB"/>
        </w:rPr>
        <w:t xml:space="preserve">Компетенция: 18 Электромонтажные работы  (18 </w:t>
      </w:r>
      <w:proofErr w:type="spellStart"/>
      <w:r w:rsidRPr="00105E94">
        <w:rPr>
          <w:b/>
          <w:bCs/>
          <w:sz w:val="28"/>
          <w:szCs w:val="28"/>
          <w:lang w:eastAsia="en-GB"/>
        </w:rPr>
        <w:t>Electrical</w:t>
      </w:r>
      <w:proofErr w:type="spellEnd"/>
      <w:r w:rsidRPr="00105E94">
        <w:rPr>
          <w:b/>
          <w:bCs/>
          <w:sz w:val="28"/>
          <w:szCs w:val="28"/>
          <w:lang w:eastAsia="en-GB"/>
        </w:rPr>
        <w:t xml:space="preserve"> </w:t>
      </w:r>
      <w:proofErr w:type="spellStart"/>
      <w:r w:rsidRPr="00105E94">
        <w:rPr>
          <w:b/>
          <w:bCs/>
          <w:sz w:val="28"/>
          <w:szCs w:val="28"/>
          <w:lang w:eastAsia="en-GB"/>
        </w:rPr>
        <w:t>Installation</w:t>
      </w:r>
      <w:proofErr w:type="spellEnd"/>
      <w:r w:rsidRPr="00105E94">
        <w:rPr>
          <w:b/>
          <w:bCs/>
          <w:sz w:val="28"/>
          <w:szCs w:val="28"/>
          <w:lang w:eastAsia="en-GB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</w:tblBorders>
        <w:tblLook w:val="0000"/>
      </w:tblPr>
      <w:tblGrid>
        <w:gridCol w:w="908"/>
        <w:gridCol w:w="236"/>
        <w:gridCol w:w="1559"/>
        <w:gridCol w:w="5242"/>
        <w:gridCol w:w="2262"/>
      </w:tblGrid>
      <w:tr w:rsidR="007F0009" w:rsidRPr="002168CA" w:rsidTr="009B5D40">
        <w:trPr>
          <w:gridBefore w:val="4"/>
          <w:wBefore w:w="7945" w:type="dxa"/>
          <w:trHeight w:val="100"/>
        </w:trPr>
        <w:tc>
          <w:tcPr>
            <w:tcW w:w="2262" w:type="dxa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С-3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__»___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________2017г.                                 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09:00 до 18:00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18:00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конкурсной документации для чемпионата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Монтаж оборудования и площадки под чемпионат.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Расстановка и компоновка рабочих мест.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С-2</w:t>
            </w:r>
          </w:p>
        </w:tc>
        <w:tc>
          <w:tcPr>
            <w:tcW w:w="9299" w:type="dxa"/>
            <w:gridSpan w:val="4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__»______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_______2017г.                                  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18:00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18:00</w:t>
            </w:r>
          </w:p>
        </w:tc>
        <w:tc>
          <w:tcPr>
            <w:tcW w:w="7504" w:type="dxa"/>
            <w:gridSpan w:val="2"/>
          </w:tcPr>
          <w:p w:rsidR="00933B4E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конкурс</w:t>
            </w:r>
            <w:r w:rsidR="00933B4E">
              <w:rPr>
                <w:rFonts w:ascii="Times New Roman" w:hAnsi="Times New Roman"/>
                <w:sz w:val="24"/>
                <w:szCs w:val="24"/>
                <w:lang w:val="ru-RU"/>
              </w:rPr>
              <w:t>ной документации для чемпионата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Монтаж оборудования и площадки под чемпионат.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Расстановка и компоновка рабочих мест.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Открытие доступа в CIS. Сверка списков.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Сортировка оборудования и материалов для конкурса «Электромонтаж».</w:t>
            </w:r>
          </w:p>
          <w:p w:rsidR="007F0009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Монтаж мебели, оргтехники, стендов и оборудования.</w:t>
            </w:r>
          </w:p>
          <w:p w:rsidR="007F0009" w:rsidRPr="00105E94" w:rsidRDefault="00933B4E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Монтаж стендов по поиску неисправностей.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С-1</w:t>
            </w:r>
          </w:p>
        </w:tc>
        <w:tc>
          <w:tcPr>
            <w:tcW w:w="9299" w:type="dxa"/>
            <w:gridSpan w:val="4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__»____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_____2017г.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19:00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 10:00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Прибытие участников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площадку, регистрация на площадке, сверка паспортов со списками </w:t>
            </w:r>
            <w:r w:rsidRPr="00105E94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10:00 до 10:30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10:30 до 11:00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участников.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68"/>
        </w:trPr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0600F2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11:00 до 16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7504" w:type="dxa"/>
            <w:gridSpan w:val="2"/>
          </w:tcPr>
          <w:p w:rsidR="00933B4E" w:rsidRPr="00105E94" w:rsidRDefault="00933B4E" w:rsidP="00933B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экспертного сообщества. Правила проведения чемпионата. </w:t>
            </w:r>
          </w:p>
          <w:p w:rsidR="00933B4E" w:rsidRPr="00105E94" w:rsidRDefault="00933B4E" w:rsidP="00933B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особенностей задания, внесение 30 % изменений.</w:t>
            </w:r>
          </w:p>
          <w:p w:rsidR="00933B4E" w:rsidRDefault="00933B4E" w:rsidP="00933B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критериев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протокола утверждения конкурсной документации.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с экспертами. Оформление протокола.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ролей между экспертами.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Оформление протокола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списков экспертов и участников, критериев оценки  в CIS </w:t>
            </w:r>
          </w:p>
          <w:p w:rsidR="007F0009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ответственных экспертов за критерии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A, F, B, C, D, E, G, H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протокола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Подписание протокола  блокировки критериев оценки.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конкурсной документации для участников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14:00 до 14:30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0600F2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16:0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до 18:30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Совещание участников с экспертным сообществом.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Донесение информации до участников.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Ответы на вопросы. Жеребьёвка участников.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="00132C87">
              <w:rPr>
                <w:rFonts w:ascii="Times New Roman" w:hAnsi="Times New Roman"/>
                <w:sz w:val="24"/>
                <w:szCs w:val="24"/>
                <w:lang w:val="ru-RU"/>
              </w:rPr>
              <w:t>готовка рабочих мест (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105E94">
              <w:rPr>
                <w:rFonts w:ascii="Times New Roman" w:hAnsi="Times New Roman"/>
                <w:sz w:val="24"/>
                <w:szCs w:val="24"/>
              </w:rPr>
              <w:t>адани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 w:rsidR="00132C87">
              <w:rPr>
                <w:rFonts w:ascii="Times New Roman" w:hAnsi="Times New Roman"/>
                <w:sz w:val="24"/>
                <w:szCs w:val="24"/>
              </w:rPr>
              <w:t>,</w:t>
            </w:r>
            <w:r w:rsidR="00132C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ем). Проверка оборудования.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Оформление протокола.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18:30 до 19:00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9299" w:type="dxa"/>
            <w:gridSpan w:val="4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__»___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____________» 2017г.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08:30 до 19:00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08:30 до 09:00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участников соревнований 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9:30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протокола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0009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заданием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критериями оценки. </w:t>
            </w:r>
          </w:p>
          <w:p w:rsidR="007F0009" w:rsidRPr="00F11FC6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экспертов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09:30 до 13:30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Модуля 1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13:30 до 14:00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14:00 до 17:00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Модуля 1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17-00 до 17-30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17-30 до 19-00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дня,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занесение результатов в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 w:colFirst="0" w:colLast="1"/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9299" w:type="dxa"/>
            <w:gridSpan w:val="4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____»_____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____________2017г.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08:3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до 19:00</w:t>
            </w:r>
          </w:p>
        </w:tc>
      </w:tr>
      <w:bookmarkEnd w:id="0"/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08:30 до 09:00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участников соревнований. </w:t>
            </w:r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Завтрак.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экспертами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протоколы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>)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13:30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Модуля 1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8964D1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16:0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504" w:type="dxa"/>
            <w:gridSpan w:val="2"/>
          </w:tcPr>
          <w:p w:rsidR="007F0009" w:rsidRPr="00105E94" w:rsidRDefault="00835136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Модуля 3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</w:t>
            </w:r>
            <w:r w:rsidR="007F00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отдельному графику (по 1 часу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участника)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8964D1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13:30 до 14:0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8964D1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14:0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17:0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Модуля 1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8964D1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17:00 до 17:3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8964D1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17:3</w:t>
            </w:r>
            <w:r w:rsidR="007F0009"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до 19:00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дня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занесение результатов в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С3</w:t>
            </w:r>
          </w:p>
        </w:tc>
        <w:tc>
          <w:tcPr>
            <w:tcW w:w="9299" w:type="dxa"/>
            <w:gridSpan w:val="4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___»____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_________2017г.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08:3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до 21:00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A128EE" w:rsidRDefault="007F0009" w:rsidP="00A128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8EE">
              <w:rPr>
                <w:rFonts w:ascii="Times New Roman" w:hAnsi="Times New Roman"/>
                <w:b/>
                <w:sz w:val="24"/>
                <w:szCs w:val="24"/>
              </w:rPr>
              <w:t>с 08:30 до 09:00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участников соревнований. </w:t>
            </w:r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Завтрак.</w:t>
            </w:r>
          </w:p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экспертами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протоколы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>)</w:t>
            </w: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2168CA" w:rsidRDefault="008964D1" w:rsidP="009B5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09:00до 10:3</w:t>
            </w:r>
            <w:r w:rsidR="007F0009" w:rsidRPr="002168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04" w:type="dxa"/>
            <w:gridSpan w:val="2"/>
          </w:tcPr>
          <w:p w:rsidR="007F0009" w:rsidRPr="002168CA" w:rsidRDefault="007F0009" w:rsidP="009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C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2168CA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2168CA" w:rsidRDefault="002C414B" w:rsidP="009B5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09:00до 13</w:t>
            </w:r>
            <w:r w:rsidR="007F0009" w:rsidRPr="002168C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504" w:type="dxa"/>
            <w:gridSpan w:val="2"/>
          </w:tcPr>
          <w:p w:rsidR="007F0009" w:rsidRPr="002168CA" w:rsidRDefault="007F0009" w:rsidP="009B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C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35136">
              <w:rPr>
                <w:rFonts w:ascii="Times New Roman" w:hAnsi="Times New Roman"/>
                <w:b/>
                <w:sz w:val="24"/>
                <w:szCs w:val="24"/>
              </w:rPr>
              <w:t xml:space="preserve"> Модуля 2</w:t>
            </w:r>
            <w:r w:rsidRPr="002168CA">
              <w:rPr>
                <w:rFonts w:ascii="Times New Roman" w:hAnsi="Times New Roman"/>
                <w:b/>
                <w:sz w:val="24"/>
                <w:szCs w:val="24"/>
              </w:rPr>
              <w:t xml:space="preserve">«Программирование </w:t>
            </w:r>
            <w:r w:rsidRPr="002168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ОВЕН</w:t>
            </w:r>
            <w:r w:rsidR="000600F2">
              <w:rPr>
                <w:rFonts w:ascii="Times New Roman" w:hAnsi="Times New Roman"/>
                <w:b/>
                <w:sz w:val="24"/>
                <w:szCs w:val="24"/>
              </w:rPr>
              <w:t>» по отдельному графику (2</w:t>
            </w:r>
            <w:r w:rsidRPr="002168C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0600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168CA">
              <w:rPr>
                <w:rFonts w:ascii="Times New Roman" w:hAnsi="Times New Roman"/>
                <w:b/>
                <w:sz w:val="24"/>
                <w:szCs w:val="24"/>
              </w:rPr>
              <w:t xml:space="preserve"> на 1 участника)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13:00 до 13:30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2168CA" w:rsidRDefault="008964D1" w:rsidP="009B5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13:30 до 14:0</w:t>
            </w:r>
            <w:r w:rsidR="007F0009" w:rsidRPr="002168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  <w:r w:rsidR="00835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Модуля 2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(по отдельному графику)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2168CA" w:rsidRDefault="008964D1" w:rsidP="009B5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14:0</w:t>
            </w:r>
            <w:r w:rsidR="007F0009" w:rsidRPr="002168CA">
              <w:rPr>
                <w:rFonts w:ascii="Times New Roman" w:hAnsi="Times New Roman"/>
                <w:b/>
                <w:sz w:val="24"/>
                <w:szCs w:val="24"/>
              </w:rPr>
              <w:t>0 до 17:30</w:t>
            </w:r>
          </w:p>
        </w:tc>
        <w:tc>
          <w:tcPr>
            <w:tcW w:w="7504" w:type="dxa"/>
            <w:gridSpan w:val="2"/>
          </w:tcPr>
          <w:p w:rsidR="007F0009" w:rsidRPr="0073188A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5E94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10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E94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spellEnd"/>
            <w:r w:rsidRPr="00105E94">
              <w:rPr>
                <w:rFonts w:ascii="Times New Roman" w:hAnsi="Times New Roman"/>
                <w:b/>
                <w:sz w:val="24"/>
                <w:szCs w:val="24"/>
              </w:rPr>
              <w:t xml:space="preserve"> 1, </w:t>
            </w:r>
            <w:proofErr w:type="spellStart"/>
            <w:r w:rsidRPr="00105E94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spellEnd"/>
            <w:r w:rsidRPr="00105E94">
              <w:rPr>
                <w:rFonts w:ascii="Times New Roman" w:hAnsi="Times New Roman"/>
                <w:b/>
                <w:sz w:val="24"/>
                <w:szCs w:val="24"/>
              </w:rPr>
              <w:t xml:space="preserve"> 2, </w:t>
            </w:r>
            <w:proofErr w:type="spellStart"/>
            <w:r w:rsidRPr="00105E94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spellEnd"/>
            <w:r w:rsidRPr="00105E9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17:30 до 21:00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Подведение итогов, занесение результатов в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 w:val="restart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С+1</w:t>
            </w:r>
          </w:p>
        </w:tc>
        <w:tc>
          <w:tcPr>
            <w:tcW w:w="9299" w:type="dxa"/>
            <w:gridSpan w:val="4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__»______</w:t>
            </w:r>
            <w:r w:rsidR="008964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________2017г.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</w:t>
            </w: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 09:00 до 21:00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09:00 до 21:00</w:t>
            </w:r>
          </w:p>
        </w:tc>
        <w:tc>
          <w:tcPr>
            <w:tcW w:w="7504" w:type="dxa"/>
            <w:gridSpan w:val="2"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E94">
              <w:rPr>
                <w:rFonts w:ascii="Times New Roman" w:hAnsi="Times New Roman"/>
                <w:sz w:val="24"/>
                <w:szCs w:val="24"/>
                <w:lang w:val="ru-RU"/>
              </w:rPr>
              <w:t>Демонтаж оборудования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2168CA" w:rsidRDefault="007F0009" w:rsidP="009B5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CA">
              <w:rPr>
                <w:rFonts w:ascii="Times New Roman" w:hAnsi="Times New Roman"/>
                <w:b/>
                <w:sz w:val="24"/>
                <w:szCs w:val="24"/>
              </w:rPr>
              <w:t>с 09:00до 13:00</w:t>
            </w:r>
          </w:p>
        </w:tc>
        <w:tc>
          <w:tcPr>
            <w:tcW w:w="7504" w:type="dxa"/>
            <w:gridSpan w:val="2"/>
          </w:tcPr>
          <w:p w:rsidR="007F0009" w:rsidRPr="002168CA" w:rsidRDefault="007F0009" w:rsidP="009B5D4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68CA">
              <w:rPr>
                <w:rFonts w:ascii="Times New Roman" w:hAnsi="Times New Roman"/>
                <w:sz w:val="24"/>
                <w:szCs w:val="24"/>
                <w:lang w:val="ru-RU"/>
              </w:rPr>
              <w:t>Официальная церемония закрытия чемпионата.</w:t>
            </w:r>
          </w:p>
        </w:tc>
      </w:tr>
      <w:tr w:rsidR="007F0009" w:rsidRPr="002168CA" w:rsidTr="009B5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08" w:type="dxa"/>
            <w:vMerge/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F0009" w:rsidRPr="00105E94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7F0009" w:rsidRPr="002168CA" w:rsidRDefault="007F0009" w:rsidP="009B5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CA">
              <w:rPr>
                <w:rFonts w:ascii="Times New Roman" w:hAnsi="Times New Roman"/>
                <w:b/>
                <w:sz w:val="24"/>
                <w:szCs w:val="24"/>
              </w:rPr>
              <w:t>с 09:00до 13:00</w:t>
            </w:r>
          </w:p>
        </w:tc>
        <w:tc>
          <w:tcPr>
            <w:tcW w:w="7504" w:type="dxa"/>
            <w:gridSpan w:val="2"/>
          </w:tcPr>
          <w:p w:rsidR="007F0009" w:rsidRPr="002168CA" w:rsidRDefault="007F0009" w:rsidP="009B5D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8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Отъезд участников и экспертов</w:t>
            </w:r>
          </w:p>
        </w:tc>
      </w:tr>
    </w:tbl>
    <w:p w:rsidR="00F745DF" w:rsidRDefault="00F745DF" w:rsidP="006A1433"/>
    <w:sectPr w:rsidR="00F745DF" w:rsidSect="00F11F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09"/>
    <w:rsid w:val="000600F2"/>
    <w:rsid w:val="000F238A"/>
    <w:rsid w:val="00132C87"/>
    <w:rsid w:val="0015503C"/>
    <w:rsid w:val="002C414B"/>
    <w:rsid w:val="006A1433"/>
    <w:rsid w:val="006E40FD"/>
    <w:rsid w:val="007F0009"/>
    <w:rsid w:val="00835136"/>
    <w:rsid w:val="008964D1"/>
    <w:rsid w:val="00933B4E"/>
    <w:rsid w:val="00A128EE"/>
    <w:rsid w:val="00B57056"/>
    <w:rsid w:val="00F11FC6"/>
    <w:rsid w:val="00F7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0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F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F0009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/>
    </w:rPr>
  </w:style>
  <w:style w:type="character" w:customStyle="1" w:styleId="30">
    <w:name w:val="Основной текст 3 Знак"/>
    <w:basedOn w:val="a0"/>
    <w:link w:val="3"/>
    <w:uiPriority w:val="99"/>
    <w:rsid w:val="007F0009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5">
    <w:name w:val="List Paragraph"/>
    <w:basedOn w:val="a"/>
    <w:uiPriority w:val="34"/>
    <w:qFormat/>
    <w:rsid w:val="007F0009"/>
    <w:pPr>
      <w:spacing w:after="0" w:line="240" w:lineRule="auto"/>
      <w:ind w:left="720"/>
      <w:contextualSpacing/>
    </w:pPr>
    <w:rPr>
      <w:rFonts w:ascii="MetaPlusLF" w:hAnsi="MetaPlusLF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2017-10-11T14:07:00Z</dcterms:created>
  <dcterms:modified xsi:type="dcterms:W3CDTF">2017-11-01T12:34:00Z</dcterms:modified>
</cp:coreProperties>
</file>